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19" w:rsidRDefault="00210FAE">
      <w:r>
        <w:t>Chapter 8</w:t>
      </w:r>
    </w:p>
    <w:p w:rsidR="00210FAE" w:rsidRDefault="00210FAE"/>
    <w:p w:rsidR="00210FAE" w:rsidRDefault="00210FAE">
      <w:r>
        <w:t>Practice Problems</w:t>
      </w:r>
    </w:p>
    <w:p w:rsidR="00210FAE" w:rsidRDefault="00210FAE">
      <w:r>
        <w:t>31, 41, 46, 59, 65, 71, 77, 79, 9</w:t>
      </w:r>
      <w:bookmarkStart w:id="0" w:name="_GoBack"/>
      <w:bookmarkEnd w:id="0"/>
      <w:r>
        <w:t>7, 111</w:t>
      </w:r>
    </w:p>
    <w:sectPr w:rsidR="00210FAE" w:rsidSect="005533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AE"/>
    <w:rsid w:val="00210FAE"/>
    <w:rsid w:val="003F6C19"/>
    <w:rsid w:val="0055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7E07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Macintosh Word</Application>
  <DocSecurity>0</DocSecurity>
  <Lines>1</Lines>
  <Paragraphs>1</Paragraphs>
  <ScaleCrop>false</ScaleCrop>
  <Company>University of Washington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sprafka</dc:creator>
  <cp:keywords/>
  <dc:description/>
  <cp:lastModifiedBy>emily sprafka</cp:lastModifiedBy>
  <cp:revision>1</cp:revision>
  <dcterms:created xsi:type="dcterms:W3CDTF">2013-05-19T01:51:00Z</dcterms:created>
  <dcterms:modified xsi:type="dcterms:W3CDTF">2013-05-19T01:53:00Z</dcterms:modified>
</cp:coreProperties>
</file>